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703F5F" w:rsidRPr="00703F5F">
        <w:trPr>
          <w:tblCellSpacing w:w="0" w:type="dxa"/>
        </w:trPr>
        <w:tc>
          <w:tcPr>
            <w:tcW w:w="5000" w:type="pct"/>
            <w:hideMark/>
          </w:tcPr>
          <w:tbl>
            <w:tblPr>
              <w:tblW w:w="5000" w:type="pct"/>
              <w:jc w:val="center"/>
              <w:tblCellSpacing w:w="7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825"/>
              <w:gridCol w:w="7530"/>
            </w:tblGrid>
            <w:tr w:rsidR="00703F5F" w:rsidRPr="00E37A0E" w:rsidTr="009E2D9B">
              <w:trPr>
                <w:tblCellSpacing w:w="7" w:type="dxa"/>
                <w:jc w:val="center"/>
              </w:trPr>
              <w:tc>
                <w:tcPr>
                  <w:tcW w:w="9327" w:type="dxa"/>
                  <w:gridSpan w:val="2"/>
                  <w:shd w:val="clear" w:color="auto" w:fill="BBDEDE"/>
                  <w:vAlign w:val="center"/>
                  <w:hideMark/>
                </w:tcPr>
                <w:p w:rsidR="00E37A0E" w:rsidRPr="00E37A0E" w:rsidRDefault="009F49C3" w:rsidP="00E37A0E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b/>
                      <w:noProof/>
                      <w:sz w:val="16"/>
                      <w:szCs w:val="16"/>
                      <w:lang w:eastAsia="ru-RU"/>
                    </w:rPr>
                    <w:drawing>
                      <wp:inline distT="0" distB="0" distL="0" distR="0">
                        <wp:extent cx="2695575" cy="2141689"/>
                        <wp:effectExtent l="0" t="0" r="0" b="0"/>
                        <wp:docPr id="2" name="Рисунок 2" descr="C:\Users\kuznetsova\Desktop\фото\1504201427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kuznetsova\Desktop\фото\1504201427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9574" cy="214486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E37A0E" w:rsidRPr="00E37A0E">
                    <w:rPr>
                      <w:b/>
                      <w:sz w:val="16"/>
                      <w:szCs w:val="16"/>
                    </w:rPr>
                    <w:t xml:space="preserve">     </w:t>
                  </w:r>
                </w:p>
                <w:p w:rsidR="00E37A0E" w:rsidRPr="00E37A0E" w:rsidRDefault="00E37A0E" w:rsidP="00E37A0E">
                  <w:pPr>
                    <w:spacing w:after="0" w:line="240" w:lineRule="auto"/>
                    <w:rPr>
                      <w:b/>
                      <w:sz w:val="16"/>
                      <w:szCs w:val="16"/>
                    </w:rPr>
                  </w:pPr>
                </w:p>
                <w:p w:rsidR="00703F5F" w:rsidRPr="00E37A0E" w:rsidRDefault="009E2D9B" w:rsidP="00E37A0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7A0E">
                    <w:rPr>
                      <w:b/>
                      <w:sz w:val="24"/>
                      <w:szCs w:val="24"/>
                    </w:rPr>
                    <w:t xml:space="preserve">Резюме:                                        </w:t>
                  </w:r>
                  <w:r w:rsidR="00703F5F" w:rsidRPr="00E37A0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Личные сведения</w:t>
                  </w:r>
                </w:p>
              </w:tc>
            </w:tr>
            <w:tr w:rsidR="00703F5F" w:rsidRPr="00E37A0E" w:rsidTr="009E2D9B">
              <w:trPr>
                <w:tblCellSpacing w:w="7" w:type="dxa"/>
                <w:jc w:val="center"/>
              </w:trPr>
              <w:tc>
                <w:tcPr>
                  <w:tcW w:w="1804" w:type="dxa"/>
                  <w:shd w:val="clear" w:color="auto" w:fill="E0F3F3"/>
                  <w:vAlign w:val="center"/>
                  <w:hideMark/>
                </w:tcPr>
                <w:p w:rsidR="00703F5F" w:rsidRPr="00E37A0E" w:rsidRDefault="00703F5F" w:rsidP="00703F5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7A0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Имя</w:t>
                  </w:r>
                </w:p>
              </w:tc>
              <w:tc>
                <w:tcPr>
                  <w:tcW w:w="7509" w:type="dxa"/>
                  <w:vAlign w:val="center"/>
                  <w:hideMark/>
                </w:tcPr>
                <w:p w:rsidR="00703F5F" w:rsidRPr="00E37A0E" w:rsidRDefault="00D94887" w:rsidP="00703F5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Глухих Роман Андреевич</w:t>
                  </w:r>
                </w:p>
              </w:tc>
            </w:tr>
            <w:tr w:rsidR="00703F5F" w:rsidRPr="00E37A0E" w:rsidTr="009E2D9B">
              <w:trPr>
                <w:tblCellSpacing w:w="7" w:type="dxa"/>
                <w:jc w:val="center"/>
              </w:trPr>
              <w:tc>
                <w:tcPr>
                  <w:tcW w:w="1804" w:type="dxa"/>
                  <w:shd w:val="clear" w:color="auto" w:fill="E0F3F3"/>
                  <w:vAlign w:val="center"/>
                  <w:hideMark/>
                </w:tcPr>
                <w:p w:rsidR="00703F5F" w:rsidRPr="00E37A0E" w:rsidRDefault="00703F5F" w:rsidP="00703F5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7A0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Пол</w:t>
                  </w:r>
                </w:p>
              </w:tc>
              <w:tc>
                <w:tcPr>
                  <w:tcW w:w="7509" w:type="dxa"/>
                  <w:vAlign w:val="center"/>
                  <w:hideMark/>
                </w:tcPr>
                <w:p w:rsidR="00703F5F" w:rsidRPr="00E37A0E" w:rsidRDefault="00703F5F" w:rsidP="00703F5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7A0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Мужской</w:t>
                  </w:r>
                </w:p>
              </w:tc>
            </w:tr>
            <w:tr w:rsidR="00703F5F" w:rsidRPr="00E37A0E" w:rsidTr="009E2D9B">
              <w:trPr>
                <w:tblCellSpacing w:w="7" w:type="dxa"/>
                <w:jc w:val="center"/>
              </w:trPr>
              <w:tc>
                <w:tcPr>
                  <w:tcW w:w="1804" w:type="dxa"/>
                  <w:shd w:val="clear" w:color="auto" w:fill="E0F3F3"/>
                  <w:vAlign w:val="center"/>
                  <w:hideMark/>
                </w:tcPr>
                <w:p w:rsidR="00703F5F" w:rsidRPr="00E37A0E" w:rsidRDefault="00703F5F" w:rsidP="00703F5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7A0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Возраст</w:t>
                  </w:r>
                </w:p>
              </w:tc>
              <w:tc>
                <w:tcPr>
                  <w:tcW w:w="7509" w:type="dxa"/>
                  <w:vAlign w:val="center"/>
                  <w:hideMark/>
                </w:tcPr>
                <w:p w:rsidR="00703F5F" w:rsidRPr="00E37A0E" w:rsidRDefault="00D94887" w:rsidP="00703F5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34 года</w:t>
                  </w:r>
                </w:p>
              </w:tc>
            </w:tr>
            <w:tr w:rsidR="00703F5F" w:rsidRPr="00E37A0E" w:rsidTr="009E2D9B">
              <w:trPr>
                <w:tblCellSpacing w:w="7" w:type="dxa"/>
                <w:jc w:val="center"/>
              </w:trPr>
              <w:tc>
                <w:tcPr>
                  <w:tcW w:w="9327" w:type="dxa"/>
                  <w:gridSpan w:val="2"/>
                  <w:shd w:val="clear" w:color="auto" w:fill="BBDEDE"/>
                  <w:vAlign w:val="center"/>
                  <w:hideMark/>
                </w:tcPr>
                <w:p w:rsidR="00703F5F" w:rsidRPr="00E37A0E" w:rsidRDefault="00703F5F" w:rsidP="00703F5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7A0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Контакты</w:t>
                  </w:r>
                </w:p>
              </w:tc>
            </w:tr>
            <w:tr w:rsidR="00703F5F" w:rsidRPr="00E37A0E" w:rsidTr="009E2D9B">
              <w:trPr>
                <w:tblCellSpacing w:w="7" w:type="dxa"/>
                <w:jc w:val="center"/>
              </w:trPr>
              <w:tc>
                <w:tcPr>
                  <w:tcW w:w="1804" w:type="dxa"/>
                  <w:shd w:val="clear" w:color="auto" w:fill="E0F3F3"/>
                  <w:vAlign w:val="center"/>
                  <w:hideMark/>
                </w:tcPr>
                <w:p w:rsidR="00703F5F" w:rsidRPr="00E37A0E" w:rsidRDefault="00703F5F" w:rsidP="00703F5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7A0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Город</w:t>
                  </w:r>
                </w:p>
              </w:tc>
              <w:tc>
                <w:tcPr>
                  <w:tcW w:w="7509" w:type="dxa"/>
                  <w:vAlign w:val="center"/>
                  <w:hideMark/>
                </w:tcPr>
                <w:p w:rsidR="00703F5F" w:rsidRPr="00E37A0E" w:rsidRDefault="00703F5F" w:rsidP="00703F5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7A0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Ханты-Мансийск</w:t>
                  </w:r>
                </w:p>
              </w:tc>
            </w:tr>
            <w:tr w:rsidR="00703F5F" w:rsidRPr="00E37A0E" w:rsidTr="009E2D9B">
              <w:trPr>
                <w:tblCellSpacing w:w="7" w:type="dxa"/>
                <w:jc w:val="center"/>
              </w:trPr>
              <w:tc>
                <w:tcPr>
                  <w:tcW w:w="1804" w:type="dxa"/>
                  <w:shd w:val="clear" w:color="auto" w:fill="E0F3F3"/>
                  <w:vAlign w:val="center"/>
                  <w:hideMark/>
                </w:tcPr>
                <w:p w:rsidR="00703F5F" w:rsidRPr="00E37A0E" w:rsidRDefault="00703F5F" w:rsidP="00703F5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7A0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Телефон</w:t>
                  </w:r>
                </w:p>
              </w:tc>
              <w:tc>
                <w:tcPr>
                  <w:tcW w:w="7509" w:type="dxa"/>
                  <w:vAlign w:val="center"/>
                  <w:hideMark/>
                </w:tcPr>
                <w:p w:rsidR="00703F5F" w:rsidRPr="00E37A0E" w:rsidRDefault="009E2D9B" w:rsidP="00703F5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7A0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+7</w:t>
                  </w:r>
                  <w:r w:rsidR="006C181A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(904) 46 66 470</w:t>
                  </w:r>
                </w:p>
              </w:tc>
            </w:tr>
            <w:tr w:rsidR="00703F5F" w:rsidRPr="00E37A0E" w:rsidTr="009E2D9B">
              <w:trPr>
                <w:trHeight w:val="100"/>
                <w:tblCellSpacing w:w="7" w:type="dxa"/>
                <w:jc w:val="center"/>
              </w:trPr>
              <w:tc>
                <w:tcPr>
                  <w:tcW w:w="1804" w:type="dxa"/>
                  <w:shd w:val="clear" w:color="auto" w:fill="E0F3F3"/>
                  <w:vAlign w:val="center"/>
                  <w:hideMark/>
                </w:tcPr>
                <w:p w:rsidR="00703F5F" w:rsidRPr="00E37A0E" w:rsidRDefault="00703F5F" w:rsidP="00703F5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7A0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E-</w:t>
                  </w:r>
                  <w:proofErr w:type="spellStart"/>
                  <w:r w:rsidRPr="00E37A0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mail</w:t>
                  </w:r>
                  <w:proofErr w:type="spellEnd"/>
                </w:p>
              </w:tc>
              <w:tc>
                <w:tcPr>
                  <w:tcW w:w="7509" w:type="dxa"/>
                  <w:vAlign w:val="center"/>
                  <w:hideMark/>
                </w:tcPr>
                <w:p w:rsidR="00703F5F" w:rsidRPr="006D0836" w:rsidRDefault="002A0A5E" w:rsidP="00703F5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hyperlink r:id="rId6" w:history="1">
                    <w:r w:rsidR="00AC60AE" w:rsidRPr="006D0836">
                      <w:rPr>
                        <w:rStyle w:val="a3"/>
                        <w:rFonts w:ascii="Verdana" w:eastAsia="Times New Roman" w:hAnsi="Verdana" w:cs="Times New Roman"/>
                        <w:sz w:val="16"/>
                        <w:szCs w:val="16"/>
                        <w:u w:val="none"/>
                        <w:lang w:val="en-US" w:eastAsia="ru-RU"/>
                      </w:rPr>
                      <w:t>gluhih_roman</w:t>
                    </w:r>
                    <w:r w:rsidR="00AC60AE" w:rsidRPr="006D0836">
                      <w:rPr>
                        <w:rStyle w:val="a3"/>
                        <w:rFonts w:ascii="Verdana" w:eastAsia="Times New Roman" w:hAnsi="Verdana" w:cs="Times New Roman"/>
                        <w:sz w:val="16"/>
                        <w:szCs w:val="16"/>
                        <w:u w:val="none"/>
                        <w:lang w:eastAsia="ru-RU"/>
                      </w:rPr>
                      <w:t>@mail.ru</w:t>
                    </w:r>
                  </w:hyperlink>
                  <w:r w:rsidR="00703F5F" w:rsidRPr="006D0836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</w:p>
              </w:tc>
            </w:tr>
            <w:tr w:rsidR="00703F5F" w:rsidRPr="00E37A0E" w:rsidTr="009E2D9B">
              <w:trPr>
                <w:tblCellSpacing w:w="7" w:type="dxa"/>
                <w:jc w:val="center"/>
              </w:trPr>
              <w:tc>
                <w:tcPr>
                  <w:tcW w:w="1804" w:type="dxa"/>
                  <w:shd w:val="clear" w:color="auto" w:fill="E0F3F3"/>
                  <w:vAlign w:val="center"/>
                  <w:hideMark/>
                </w:tcPr>
                <w:p w:rsidR="00703F5F" w:rsidRPr="00E37A0E" w:rsidRDefault="00703F5F" w:rsidP="00703F5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509" w:type="dxa"/>
                  <w:vAlign w:val="center"/>
                  <w:hideMark/>
                </w:tcPr>
                <w:p w:rsidR="00703F5F" w:rsidRPr="00E37A0E" w:rsidRDefault="00703F5F" w:rsidP="00703F5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703F5F" w:rsidRPr="00E37A0E" w:rsidTr="009E2D9B">
              <w:tblPrEx>
                <w:tblCellSpacing w:w="15" w:type="dxa"/>
              </w:tblPrEx>
              <w:trPr>
                <w:trHeight w:val="31"/>
                <w:tblCellSpacing w:w="15" w:type="dxa"/>
                <w:jc w:val="center"/>
              </w:trPr>
              <w:tc>
                <w:tcPr>
                  <w:tcW w:w="9327" w:type="dxa"/>
                  <w:gridSpan w:val="2"/>
                  <w:shd w:val="clear" w:color="auto" w:fill="BBDEDE"/>
                  <w:vAlign w:val="center"/>
                  <w:hideMark/>
                </w:tcPr>
                <w:p w:rsidR="00703F5F" w:rsidRPr="00E37A0E" w:rsidRDefault="00703F5F" w:rsidP="00703F5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7A0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Пожелания к будущей работе</w:t>
                  </w:r>
                </w:p>
              </w:tc>
            </w:tr>
            <w:tr w:rsidR="00703F5F" w:rsidRPr="00E37A0E" w:rsidTr="009E2D9B">
              <w:tblPrEx>
                <w:tblCellSpacing w:w="15" w:type="dxa"/>
              </w:tblPrEx>
              <w:trPr>
                <w:tblCellSpacing w:w="15" w:type="dxa"/>
                <w:jc w:val="center"/>
              </w:trPr>
              <w:tc>
                <w:tcPr>
                  <w:tcW w:w="1804" w:type="dxa"/>
                  <w:shd w:val="clear" w:color="auto" w:fill="E0F3F3"/>
                  <w:vAlign w:val="center"/>
                  <w:hideMark/>
                </w:tcPr>
                <w:p w:rsidR="00703F5F" w:rsidRPr="00E37A0E" w:rsidRDefault="00703F5F" w:rsidP="00703F5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7A0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Должность</w:t>
                  </w:r>
                </w:p>
              </w:tc>
              <w:tc>
                <w:tcPr>
                  <w:tcW w:w="7509" w:type="dxa"/>
                  <w:vAlign w:val="center"/>
                  <w:hideMark/>
                </w:tcPr>
                <w:p w:rsidR="00703F5F" w:rsidRPr="00AC60AE" w:rsidRDefault="00237DE7" w:rsidP="002A0A5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Инженер </w:t>
                  </w:r>
                  <w:proofErr w:type="gramStart"/>
                  <w:r w:rsidR="002A0A5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–э</w:t>
                  </w:r>
                  <w:proofErr w:type="gramEnd"/>
                  <w:r w:rsidR="002A0A5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нергетик, инженер ПТО</w:t>
                  </w:r>
                  <w:bookmarkStart w:id="0" w:name="_GoBack"/>
                  <w:bookmarkEnd w:id="0"/>
                </w:p>
              </w:tc>
            </w:tr>
            <w:tr w:rsidR="00703F5F" w:rsidRPr="00E37A0E" w:rsidTr="009E2D9B">
              <w:tblPrEx>
                <w:tblCellSpacing w:w="15" w:type="dxa"/>
              </w:tblPrEx>
              <w:trPr>
                <w:trHeight w:val="227"/>
                <w:tblCellSpacing w:w="15" w:type="dxa"/>
                <w:jc w:val="center"/>
              </w:trPr>
              <w:tc>
                <w:tcPr>
                  <w:tcW w:w="1804" w:type="dxa"/>
                  <w:shd w:val="clear" w:color="auto" w:fill="E0F3F3"/>
                  <w:vAlign w:val="center"/>
                  <w:hideMark/>
                </w:tcPr>
                <w:p w:rsidR="00703F5F" w:rsidRPr="00E37A0E" w:rsidRDefault="00703F5F" w:rsidP="00703F5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7A0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Зарплата</w:t>
                  </w:r>
                </w:p>
              </w:tc>
              <w:tc>
                <w:tcPr>
                  <w:tcW w:w="7509" w:type="dxa"/>
                  <w:vAlign w:val="center"/>
                  <w:hideMark/>
                </w:tcPr>
                <w:p w:rsidR="00703F5F" w:rsidRPr="00E37A0E" w:rsidRDefault="00703F5F" w:rsidP="00703F5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7A0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Договорная </w:t>
                  </w:r>
                </w:p>
              </w:tc>
            </w:tr>
            <w:tr w:rsidR="00703F5F" w:rsidRPr="00E37A0E" w:rsidTr="009E2D9B">
              <w:tblPrEx>
                <w:tblCellSpacing w:w="15" w:type="dxa"/>
              </w:tblPrEx>
              <w:trPr>
                <w:trHeight w:val="105"/>
                <w:tblCellSpacing w:w="15" w:type="dxa"/>
                <w:jc w:val="center"/>
              </w:trPr>
              <w:tc>
                <w:tcPr>
                  <w:tcW w:w="1804" w:type="dxa"/>
                  <w:shd w:val="clear" w:color="auto" w:fill="E0F3F3"/>
                  <w:vAlign w:val="center"/>
                  <w:hideMark/>
                </w:tcPr>
                <w:p w:rsidR="00703F5F" w:rsidRPr="00E37A0E" w:rsidRDefault="00703F5F" w:rsidP="00703F5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7A0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График работы</w:t>
                  </w:r>
                </w:p>
              </w:tc>
              <w:tc>
                <w:tcPr>
                  <w:tcW w:w="7509" w:type="dxa"/>
                  <w:vAlign w:val="center"/>
                  <w:hideMark/>
                </w:tcPr>
                <w:p w:rsidR="00703F5F" w:rsidRPr="00E37A0E" w:rsidRDefault="00703F5F" w:rsidP="00703F5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7A0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Полный рабочий день</w:t>
                  </w:r>
                </w:p>
              </w:tc>
            </w:tr>
            <w:tr w:rsidR="00703F5F" w:rsidRPr="00E37A0E" w:rsidTr="009E2D9B">
              <w:tblPrEx>
                <w:tblCellSpacing w:w="15" w:type="dxa"/>
              </w:tblPrEx>
              <w:trPr>
                <w:trHeight w:val="20"/>
                <w:tblCellSpacing w:w="15" w:type="dxa"/>
                <w:jc w:val="center"/>
              </w:trPr>
              <w:tc>
                <w:tcPr>
                  <w:tcW w:w="1804" w:type="dxa"/>
                  <w:shd w:val="clear" w:color="auto" w:fill="E0F3F3"/>
                  <w:vAlign w:val="center"/>
                  <w:hideMark/>
                </w:tcPr>
                <w:p w:rsidR="00703F5F" w:rsidRPr="00E37A0E" w:rsidRDefault="00703F5F" w:rsidP="00703F5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7A0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Тип работы</w:t>
                  </w:r>
                </w:p>
              </w:tc>
              <w:tc>
                <w:tcPr>
                  <w:tcW w:w="7509" w:type="dxa"/>
                  <w:vAlign w:val="center"/>
                  <w:hideMark/>
                </w:tcPr>
                <w:p w:rsidR="00703F5F" w:rsidRPr="00E37A0E" w:rsidRDefault="00703F5F" w:rsidP="00703F5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7A0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Постоянная</w:t>
                  </w:r>
                </w:p>
              </w:tc>
            </w:tr>
            <w:tr w:rsidR="00703F5F" w:rsidRPr="00E37A0E" w:rsidTr="009E2D9B">
              <w:trPr>
                <w:tblCellSpacing w:w="7" w:type="dxa"/>
                <w:jc w:val="center"/>
              </w:trPr>
              <w:tc>
                <w:tcPr>
                  <w:tcW w:w="9327" w:type="dxa"/>
                  <w:gridSpan w:val="2"/>
                  <w:shd w:val="clear" w:color="auto" w:fill="BBDEDE"/>
                  <w:vAlign w:val="center"/>
                  <w:hideMark/>
                </w:tcPr>
                <w:p w:rsidR="00703F5F" w:rsidRPr="00E37A0E" w:rsidRDefault="00703F5F" w:rsidP="00703F5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7A0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Опыт работы</w:t>
                  </w:r>
                </w:p>
              </w:tc>
            </w:tr>
            <w:tr w:rsidR="00703F5F" w:rsidRPr="00E37A0E" w:rsidTr="009E2D9B">
              <w:trPr>
                <w:tblCellSpacing w:w="7" w:type="dxa"/>
                <w:jc w:val="center"/>
              </w:trPr>
              <w:tc>
                <w:tcPr>
                  <w:tcW w:w="1804" w:type="dxa"/>
                  <w:shd w:val="clear" w:color="auto" w:fill="E0F3F3"/>
                  <w:vAlign w:val="center"/>
                  <w:hideMark/>
                </w:tcPr>
                <w:p w:rsidR="00703F5F" w:rsidRPr="00E37A0E" w:rsidRDefault="00703F5F" w:rsidP="00703F5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7A0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Стаж работы в данной отрасли</w:t>
                  </w:r>
                </w:p>
              </w:tc>
              <w:tc>
                <w:tcPr>
                  <w:tcW w:w="7509" w:type="dxa"/>
                  <w:vAlign w:val="center"/>
                  <w:hideMark/>
                </w:tcPr>
                <w:p w:rsidR="00703F5F" w:rsidRPr="00E37A0E" w:rsidRDefault="008C4C30" w:rsidP="00703F5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7A0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  <w:r w:rsidR="00802E52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4</w:t>
                  </w:r>
                  <w:r w:rsidR="00703F5F" w:rsidRPr="00E37A0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лет</w:t>
                  </w:r>
                </w:p>
              </w:tc>
            </w:tr>
            <w:tr w:rsidR="00703F5F" w:rsidRPr="00E37A0E" w:rsidTr="00E37A0E">
              <w:trPr>
                <w:trHeight w:val="3370"/>
                <w:tblCellSpacing w:w="7" w:type="dxa"/>
                <w:jc w:val="center"/>
              </w:trPr>
              <w:tc>
                <w:tcPr>
                  <w:tcW w:w="1804" w:type="dxa"/>
                  <w:shd w:val="clear" w:color="auto" w:fill="E0F3F3"/>
                  <w:vAlign w:val="center"/>
                  <w:hideMark/>
                </w:tcPr>
                <w:p w:rsidR="00703F5F" w:rsidRPr="00E37A0E" w:rsidRDefault="00703F5F" w:rsidP="00703F5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7A0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Профессиональные навыки</w:t>
                  </w:r>
                </w:p>
              </w:tc>
              <w:tc>
                <w:tcPr>
                  <w:tcW w:w="7509" w:type="dxa"/>
                  <w:vAlign w:val="center"/>
                  <w:hideMark/>
                </w:tcPr>
                <w:p w:rsidR="008C4C30" w:rsidRPr="00E37A0E" w:rsidRDefault="00F10BEE" w:rsidP="003F5BC5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   </w:t>
                  </w:r>
                  <w:r w:rsidR="003D4E55" w:rsidRPr="00E37A0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 </w:t>
                  </w:r>
                  <w:r w:rsidR="00703F5F" w:rsidRPr="00E37A0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Рассмотрение и согласование проектной документации, подготовка исполнительной документац</w:t>
                  </w:r>
                  <w:r w:rsidR="00802E52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ии</w:t>
                  </w:r>
                  <w:r w:rsidR="00703F5F" w:rsidRPr="00E37A0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, работа по договорам </w:t>
                  </w:r>
                  <w:r w:rsidR="009F49C3" w:rsidRPr="00E37A0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тех</w:t>
                  </w:r>
                  <w:r w:rsidR="009F49C3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нологического </w:t>
                  </w:r>
                  <w:r w:rsidR="00703F5F" w:rsidRPr="00E37A0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присоединения, подготовка объемов для договоров СМР, подготовка технических за</w:t>
                  </w:r>
                  <w:r w:rsidR="001622B2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даний</w:t>
                  </w:r>
                  <w:r w:rsidR="003F5BC5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,</w:t>
                  </w:r>
                  <w:r w:rsidR="003F5BC5">
                    <w:rPr>
                      <w:rFonts w:ascii="Verdana" w:hAnsi="Verdana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 разработка бланков переключений, оформление нарядов допусков, выдача распоряжений, допуск</w:t>
                  </w:r>
                  <w:r>
                    <w:rPr>
                      <w:rFonts w:ascii="Verdana" w:hAnsi="Verdana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 к работам</w:t>
                  </w:r>
                  <w:r w:rsidR="003D4E55" w:rsidRPr="00E37A0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. Знание 861 ПП РФ, 261 ФЗ.</w:t>
                  </w:r>
                  <w:r w:rsidR="00703F5F" w:rsidRPr="00E37A0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r w:rsidR="003D4E55" w:rsidRPr="00E37A0E">
                    <w:rPr>
                      <w:rFonts w:ascii="Verdana" w:hAnsi="Verdana"/>
                      <w:color w:val="000000"/>
                      <w:sz w:val="16"/>
                      <w:szCs w:val="16"/>
                      <w:shd w:val="clear" w:color="auto" w:fill="FFFFFF"/>
                    </w:rPr>
                    <w:t>Знание нормативных правовых актов, других руководящих, методиче</w:t>
                  </w:r>
                  <w:r w:rsidR="005F170F" w:rsidRPr="00E37A0E">
                    <w:rPr>
                      <w:rFonts w:ascii="Verdana" w:hAnsi="Verdana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ских и нормативных материалов, </w:t>
                  </w:r>
                  <w:r w:rsidR="003D4E55" w:rsidRPr="00E37A0E">
                    <w:rPr>
                      <w:rFonts w:ascii="Verdana" w:hAnsi="Verdana"/>
                      <w:color w:val="000000"/>
                      <w:sz w:val="16"/>
                      <w:szCs w:val="16"/>
                      <w:shd w:val="clear" w:color="auto" w:fill="FFFFFF"/>
                    </w:rPr>
                    <w:t>документов по эксплуатации электроустановок и электрооборудования</w:t>
                  </w:r>
                  <w:r w:rsidR="003F5BC5">
                    <w:rPr>
                      <w:rFonts w:ascii="Verdana" w:hAnsi="Verdana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. </w:t>
                  </w:r>
                  <w:r w:rsidR="003D4E55" w:rsidRPr="00E37A0E">
                    <w:rPr>
                      <w:rFonts w:ascii="Verdana" w:hAnsi="Verdana"/>
                      <w:color w:val="000000"/>
                      <w:sz w:val="16"/>
                      <w:szCs w:val="16"/>
                      <w:shd w:val="clear" w:color="auto" w:fill="FFFFFF"/>
                    </w:rPr>
                    <w:t>Знание технических характеристик, кон</w:t>
                  </w:r>
                  <w:r w:rsidR="008F16E0">
                    <w:rPr>
                      <w:rFonts w:ascii="Verdana" w:hAnsi="Verdana"/>
                      <w:color w:val="000000"/>
                      <w:sz w:val="16"/>
                      <w:szCs w:val="16"/>
                      <w:shd w:val="clear" w:color="auto" w:fill="FFFFFF"/>
                    </w:rPr>
                    <w:t>структивных особенностей, режимов</w:t>
                  </w:r>
                  <w:r w:rsidR="003D4E55" w:rsidRPr="00E37A0E">
                    <w:rPr>
                      <w:rFonts w:ascii="Verdana" w:hAnsi="Verdana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 работы и правил технической эксплуатации электро</w:t>
                  </w:r>
                  <w:r w:rsidR="003F5BC5">
                    <w:rPr>
                      <w:rFonts w:ascii="Verdana" w:hAnsi="Verdana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установок и электрооборудования, знание </w:t>
                  </w:r>
                  <w:r w:rsidR="00411429">
                    <w:rPr>
                      <w:rFonts w:ascii="Verdana" w:hAnsi="Verdana"/>
                      <w:color w:val="000000"/>
                      <w:sz w:val="16"/>
                      <w:szCs w:val="16"/>
                      <w:shd w:val="clear" w:color="auto" w:fill="FFFFFF"/>
                    </w:rPr>
                    <w:t>МПОТ</w:t>
                  </w:r>
                  <w:r w:rsidR="000B02D2">
                    <w:rPr>
                      <w:rFonts w:ascii="Verdana" w:hAnsi="Verdana"/>
                      <w:color w:val="000000"/>
                      <w:sz w:val="16"/>
                      <w:szCs w:val="16"/>
                      <w:shd w:val="clear" w:color="auto" w:fill="FFFFFF"/>
                    </w:rPr>
                    <w:t>.</w:t>
                  </w:r>
                  <w:r w:rsidR="003D4E55" w:rsidRPr="00E37A0E">
                    <w:rPr>
                      <w:rFonts w:ascii="Verdana" w:hAnsi="Verdana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 Уверенный пользователь </w:t>
                  </w:r>
                  <w:r w:rsidR="00703F5F" w:rsidRPr="00E37A0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ПК, владение программами </w:t>
                  </w:r>
                  <w:proofErr w:type="spellStart"/>
                  <w:r w:rsidR="00703F5F" w:rsidRPr="00E37A0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Mapinfo</w:t>
                  </w:r>
                  <w:proofErr w:type="spellEnd"/>
                  <w:r w:rsidR="00703F5F" w:rsidRPr="00E37A0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, </w:t>
                  </w:r>
                  <w:proofErr w:type="spellStart"/>
                  <w:r w:rsidR="00703F5F" w:rsidRPr="00E37A0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Autocad</w:t>
                  </w:r>
                  <w:proofErr w:type="spellEnd"/>
                  <w:r w:rsidR="00703F5F" w:rsidRPr="00E37A0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, Модус и др. Работа с письмами</w:t>
                  </w:r>
                  <w:r w:rsidR="00A12318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(делопроизводство)</w:t>
                  </w:r>
                  <w:r w:rsidR="00703F5F" w:rsidRPr="00E37A0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. Опыт работы на руководящей должности </w:t>
                  </w:r>
                  <w:r w:rsidR="00492AA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– Старший диспетчер оперативн</w:t>
                  </w:r>
                  <w:r w:rsidR="007B1880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о-диспетчерской службы.</w:t>
                  </w:r>
                  <w:r w:rsidR="00654E02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r w:rsidR="00703F5F" w:rsidRPr="00E37A0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Строительство, эксплуатация</w:t>
                  </w:r>
                  <w:r w:rsidR="00A12318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, обслуживание</w:t>
                  </w:r>
                  <w:r w:rsidR="00703F5F" w:rsidRPr="00E37A0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объектов электроэнерг</w:t>
                  </w:r>
                  <w:r w:rsidR="005F170F" w:rsidRPr="00E37A0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етики (ТП, </w:t>
                  </w:r>
                  <w:proofErr w:type="gramStart"/>
                  <w:r w:rsidR="005F170F" w:rsidRPr="00E37A0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ВЛ</w:t>
                  </w:r>
                  <w:proofErr w:type="gramEnd"/>
                  <w:r w:rsidR="005F170F" w:rsidRPr="00E37A0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, КЛ)</w:t>
                  </w:r>
                  <w:r w:rsidR="00703F5F" w:rsidRPr="00E37A0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. Коммуникабельность, общительность, ответственность.</w:t>
                  </w:r>
                </w:p>
              </w:tc>
            </w:tr>
            <w:tr w:rsidR="00703F5F" w:rsidRPr="00E37A0E" w:rsidTr="009E2D9B">
              <w:trPr>
                <w:tblCellSpacing w:w="7" w:type="dxa"/>
                <w:jc w:val="center"/>
              </w:trPr>
              <w:tc>
                <w:tcPr>
                  <w:tcW w:w="9327" w:type="dxa"/>
                  <w:gridSpan w:val="2"/>
                  <w:shd w:val="clear" w:color="auto" w:fill="BBDEDE"/>
                  <w:vAlign w:val="center"/>
                  <w:hideMark/>
                </w:tcPr>
                <w:p w:rsidR="00703F5F" w:rsidRPr="00E37A0E" w:rsidRDefault="00703F5F" w:rsidP="00703F5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7A0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Образование</w:t>
                  </w:r>
                </w:p>
              </w:tc>
            </w:tr>
            <w:tr w:rsidR="00703F5F" w:rsidRPr="00E37A0E" w:rsidTr="009E2D9B">
              <w:trPr>
                <w:tblCellSpacing w:w="7" w:type="dxa"/>
                <w:jc w:val="center"/>
              </w:trPr>
              <w:tc>
                <w:tcPr>
                  <w:tcW w:w="1804" w:type="dxa"/>
                  <w:shd w:val="clear" w:color="auto" w:fill="E0F3F3"/>
                  <w:vAlign w:val="center"/>
                  <w:hideMark/>
                </w:tcPr>
                <w:p w:rsidR="00703F5F" w:rsidRPr="00E37A0E" w:rsidRDefault="00703F5F" w:rsidP="00703F5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7A0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Основное</w:t>
                  </w:r>
                </w:p>
              </w:tc>
              <w:tc>
                <w:tcPr>
                  <w:tcW w:w="7509" w:type="dxa"/>
                  <w:vAlign w:val="center"/>
                  <w:hideMark/>
                </w:tcPr>
                <w:p w:rsidR="00703F5F" w:rsidRPr="00E37A0E" w:rsidRDefault="00703F5F" w:rsidP="009E2D9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7A0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Высшее</w:t>
                  </w:r>
                </w:p>
              </w:tc>
            </w:tr>
            <w:tr w:rsidR="00703F5F" w:rsidRPr="00E37A0E" w:rsidTr="00B74975">
              <w:trPr>
                <w:trHeight w:val="626"/>
                <w:tblCellSpacing w:w="7" w:type="dxa"/>
                <w:jc w:val="center"/>
              </w:trPr>
              <w:tc>
                <w:tcPr>
                  <w:tcW w:w="1804" w:type="dxa"/>
                  <w:shd w:val="clear" w:color="auto" w:fill="E0F3F3"/>
                  <w:vAlign w:val="center"/>
                  <w:hideMark/>
                </w:tcPr>
                <w:p w:rsidR="00703F5F" w:rsidRPr="00E37A0E" w:rsidRDefault="009E2D9B" w:rsidP="0045167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7A0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  </w:t>
                  </w:r>
                </w:p>
              </w:tc>
              <w:tc>
                <w:tcPr>
                  <w:tcW w:w="7509" w:type="dxa"/>
                  <w:vAlign w:val="center"/>
                  <w:hideMark/>
                </w:tcPr>
                <w:p w:rsidR="00703F5F" w:rsidRDefault="00703F5F" w:rsidP="0045167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7A0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Основное образование:</w:t>
                  </w:r>
                  <w:r w:rsidRPr="00E37A0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br/>
                    <w:t>- ФГБОУВПО "ЮГУ" Инженер по специальности "Электроснабжение".</w:t>
                  </w:r>
                  <w:r w:rsidRPr="00E37A0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br/>
                  </w:r>
                  <w:r w:rsidRPr="00E37A0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br/>
                  </w:r>
                  <w:r w:rsidRPr="00E37A0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br/>
                  </w:r>
                  <w:r w:rsidRPr="00E37A0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br/>
                  </w:r>
                </w:p>
                <w:p w:rsidR="00451671" w:rsidRPr="00E37A0E" w:rsidRDefault="00451671" w:rsidP="0045167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703F5F" w:rsidRPr="00E37A0E" w:rsidTr="009E2D9B">
              <w:trPr>
                <w:tblCellSpacing w:w="7" w:type="dxa"/>
                <w:jc w:val="center"/>
              </w:trPr>
              <w:tc>
                <w:tcPr>
                  <w:tcW w:w="9327" w:type="dxa"/>
                  <w:gridSpan w:val="2"/>
                  <w:shd w:val="clear" w:color="auto" w:fill="BBDEDE"/>
                  <w:vAlign w:val="center"/>
                  <w:hideMark/>
                </w:tcPr>
                <w:p w:rsidR="00703F5F" w:rsidRPr="00E37A0E" w:rsidRDefault="00703F5F" w:rsidP="00703F5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7A0E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Дополнительные сведения</w:t>
                  </w:r>
                </w:p>
              </w:tc>
            </w:tr>
            <w:tr w:rsidR="00703F5F" w:rsidRPr="00E37A0E" w:rsidTr="009E2D9B">
              <w:trPr>
                <w:tblCellSpacing w:w="7" w:type="dxa"/>
                <w:jc w:val="center"/>
              </w:trPr>
              <w:tc>
                <w:tcPr>
                  <w:tcW w:w="1804" w:type="dxa"/>
                  <w:shd w:val="clear" w:color="auto" w:fill="E0F3F3"/>
                  <w:vAlign w:val="center"/>
                  <w:hideMark/>
                </w:tcPr>
                <w:p w:rsidR="00703F5F" w:rsidRPr="00E37A0E" w:rsidRDefault="00703F5F" w:rsidP="00703F5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7A0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Наличие автомобиля</w:t>
                  </w:r>
                </w:p>
              </w:tc>
              <w:tc>
                <w:tcPr>
                  <w:tcW w:w="7509" w:type="dxa"/>
                  <w:vAlign w:val="center"/>
                  <w:hideMark/>
                </w:tcPr>
                <w:p w:rsidR="00703F5F" w:rsidRPr="00E37A0E" w:rsidRDefault="00703F5F" w:rsidP="00E37A0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7A0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Есть</w:t>
                  </w:r>
                </w:p>
              </w:tc>
            </w:tr>
            <w:tr w:rsidR="00703F5F" w:rsidRPr="00E37A0E" w:rsidTr="009E2D9B">
              <w:trPr>
                <w:tblCellSpacing w:w="7" w:type="dxa"/>
                <w:jc w:val="center"/>
              </w:trPr>
              <w:tc>
                <w:tcPr>
                  <w:tcW w:w="1804" w:type="dxa"/>
                  <w:shd w:val="clear" w:color="auto" w:fill="E0F3F3"/>
                  <w:vAlign w:val="center"/>
                  <w:hideMark/>
                </w:tcPr>
                <w:p w:rsidR="00703F5F" w:rsidRPr="00E37A0E" w:rsidRDefault="00703F5F" w:rsidP="00703F5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7A0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Готовность к командировкам</w:t>
                  </w:r>
                </w:p>
              </w:tc>
              <w:tc>
                <w:tcPr>
                  <w:tcW w:w="7509" w:type="dxa"/>
                  <w:vAlign w:val="center"/>
                  <w:hideMark/>
                </w:tcPr>
                <w:p w:rsidR="00703F5F" w:rsidRPr="00E37A0E" w:rsidRDefault="00703F5F" w:rsidP="00703F5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7A0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Готов (а)</w:t>
                  </w:r>
                </w:p>
              </w:tc>
            </w:tr>
            <w:tr w:rsidR="00703F5F" w:rsidRPr="00703F5F" w:rsidTr="00E352E2">
              <w:trPr>
                <w:trHeight w:val="565"/>
                <w:tblCellSpacing w:w="7" w:type="dxa"/>
                <w:jc w:val="center"/>
              </w:trPr>
              <w:tc>
                <w:tcPr>
                  <w:tcW w:w="1804" w:type="dxa"/>
                  <w:shd w:val="clear" w:color="auto" w:fill="E0F3F3"/>
                  <w:vAlign w:val="center"/>
                  <w:hideMark/>
                </w:tcPr>
                <w:p w:rsidR="00703F5F" w:rsidRPr="00E37A0E" w:rsidRDefault="00703F5F" w:rsidP="00703F5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7A0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Степень ограничения трудоспособности</w:t>
                  </w:r>
                </w:p>
              </w:tc>
              <w:tc>
                <w:tcPr>
                  <w:tcW w:w="7509" w:type="dxa"/>
                  <w:vAlign w:val="center"/>
                  <w:hideMark/>
                </w:tcPr>
                <w:p w:rsidR="00703F5F" w:rsidRPr="00703F5F" w:rsidRDefault="00703F5F" w:rsidP="00703F5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7A0E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  <w:t>Отсутствует</w:t>
                  </w:r>
                </w:p>
              </w:tc>
            </w:tr>
            <w:tr w:rsidR="009E2D9B" w:rsidRPr="00703F5F" w:rsidTr="009E2D9B">
              <w:trPr>
                <w:tblCellSpacing w:w="7" w:type="dxa"/>
                <w:jc w:val="center"/>
              </w:trPr>
              <w:tc>
                <w:tcPr>
                  <w:tcW w:w="1804" w:type="dxa"/>
                  <w:shd w:val="clear" w:color="auto" w:fill="E0F3F3"/>
                  <w:vAlign w:val="center"/>
                  <w:hideMark/>
                </w:tcPr>
                <w:p w:rsidR="009E2D9B" w:rsidRPr="00703F5F" w:rsidRDefault="009E2D9B" w:rsidP="00703F5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509" w:type="dxa"/>
                  <w:vAlign w:val="center"/>
                  <w:hideMark/>
                </w:tcPr>
                <w:p w:rsidR="009E2D9B" w:rsidRPr="00703F5F" w:rsidRDefault="009E2D9B" w:rsidP="00703F5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703F5F" w:rsidRPr="00703F5F" w:rsidRDefault="00703F5F" w:rsidP="00703F5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5F170F" w:rsidRDefault="005F170F">
      <w:pPr>
        <w:rPr>
          <w:noProof/>
          <w:lang w:eastAsia="ru-RU"/>
        </w:rPr>
      </w:pPr>
    </w:p>
    <w:p w:rsidR="008701A1" w:rsidRPr="009E2D9B" w:rsidRDefault="008701A1">
      <w:pPr>
        <w:rPr>
          <w:sz w:val="16"/>
          <w:szCs w:val="16"/>
        </w:rPr>
      </w:pPr>
    </w:p>
    <w:sectPr w:rsidR="008701A1" w:rsidRPr="009E2D9B" w:rsidSect="00B7497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3F5F"/>
    <w:rsid w:val="00095ED0"/>
    <w:rsid w:val="000B02D2"/>
    <w:rsid w:val="001622B2"/>
    <w:rsid w:val="001B641B"/>
    <w:rsid w:val="00237DE7"/>
    <w:rsid w:val="002A0A5E"/>
    <w:rsid w:val="002A19B2"/>
    <w:rsid w:val="003D4E55"/>
    <w:rsid w:val="003F5BC5"/>
    <w:rsid w:val="00411429"/>
    <w:rsid w:val="00451671"/>
    <w:rsid w:val="0045249E"/>
    <w:rsid w:val="00492AAE"/>
    <w:rsid w:val="005F170F"/>
    <w:rsid w:val="00654E02"/>
    <w:rsid w:val="0069095C"/>
    <w:rsid w:val="006C181A"/>
    <w:rsid w:val="006D0836"/>
    <w:rsid w:val="00703F5F"/>
    <w:rsid w:val="007619D0"/>
    <w:rsid w:val="007B1880"/>
    <w:rsid w:val="00802E52"/>
    <w:rsid w:val="008701A1"/>
    <w:rsid w:val="008C4C30"/>
    <w:rsid w:val="008F16E0"/>
    <w:rsid w:val="008F6E87"/>
    <w:rsid w:val="009260A1"/>
    <w:rsid w:val="009C2882"/>
    <w:rsid w:val="009C7C4F"/>
    <w:rsid w:val="009E2D9B"/>
    <w:rsid w:val="009F49C3"/>
    <w:rsid w:val="00A12318"/>
    <w:rsid w:val="00A86486"/>
    <w:rsid w:val="00AC60AE"/>
    <w:rsid w:val="00B74975"/>
    <w:rsid w:val="00BC6E35"/>
    <w:rsid w:val="00C8699B"/>
    <w:rsid w:val="00D94887"/>
    <w:rsid w:val="00E102E1"/>
    <w:rsid w:val="00E26FE2"/>
    <w:rsid w:val="00E273D6"/>
    <w:rsid w:val="00E352E2"/>
    <w:rsid w:val="00E37A0E"/>
    <w:rsid w:val="00EA62A1"/>
    <w:rsid w:val="00F10BEE"/>
    <w:rsid w:val="00F1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1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3F5F"/>
    <w:rPr>
      <w:color w:val="005A52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F1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17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3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22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luhih_roman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OleinikY</dc:creator>
  <cp:keywords/>
  <dc:description/>
  <cp:lastModifiedBy>Александр Н. Кузнецов</cp:lastModifiedBy>
  <cp:revision>15</cp:revision>
  <cp:lastPrinted>2013-07-25T09:27:00Z</cp:lastPrinted>
  <dcterms:created xsi:type="dcterms:W3CDTF">2013-07-03T12:00:00Z</dcterms:created>
  <dcterms:modified xsi:type="dcterms:W3CDTF">2014-05-18T14:47:00Z</dcterms:modified>
</cp:coreProperties>
</file>